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0F309B" w14:textId="197003D1" w:rsidR="00644658" w:rsidRDefault="002B3A78">
      <w:r>
        <w:rPr>
          <w:noProof/>
        </w:rPr>
        <w:drawing>
          <wp:inline distT="0" distB="0" distL="0" distR="0" wp14:anchorId="018393A7" wp14:editId="2347A4D1">
            <wp:extent cx="6645910" cy="3115733"/>
            <wp:effectExtent l="0" t="0" r="2540" b="8890"/>
            <wp:docPr id="1" name="グラフ 1">
              <a:extLst xmlns:a="http://schemas.openxmlformats.org/drawingml/2006/main">
                <a:ext uri="{FF2B5EF4-FFF2-40B4-BE49-F238E27FC236}">
                  <a16:creationId xmlns:a16="http://schemas.microsoft.com/office/drawing/2014/main" id="{E4FC7D8A-BC3D-48F1-BA66-B57602A0721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8A6258" wp14:editId="760EBED8">
            <wp:extent cx="6645910" cy="3124200"/>
            <wp:effectExtent l="0" t="0" r="2540" b="0"/>
            <wp:docPr id="2" name="グラフ 2">
              <a:extLst xmlns:a="http://schemas.openxmlformats.org/drawingml/2006/main">
                <a:ext uri="{FF2B5EF4-FFF2-40B4-BE49-F238E27FC236}">
                  <a16:creationId xmlns:a16="http://schemas.microsoft.com/office/drawing/2014/main" id="{82490637-86F7-42ED-B8A2-76BEE6B69D9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F2697" wp14:editId="2EBC63C6">
            <wp:extent cx="6645910" cy="3107267"/>
            <wp:effectExtent l="0" t="0" r="2540" b="0"/>
            <wp:docPr id="3" name="グラフ 3">
              <a:extLst xmlns:a="http://schemas.openxmlformats.org/drawingml/2006/main">
                <a:ext uri="{FF2B5EF4-FFF2-40B4-BE49-F238E27FC236}">
                  <a16:creationId xmlns:a16="http://schemas.microsoft.com/office/drawing/2014/main" id="{54F03FA3-C069-48BA-8AA2-4842FA1F396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sectPr w:rsidR="00644658" w:rsidSect="002B3A78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A78"/>
    <w:rsid w:val="00172DA8"/>
    <w:rsid w:val="002139BD"/>
    <w:rsid w:val="002B3A78"/>
    <w:rsid w:val="00514948"/>
    <w:rsid w:val="00644658"/>
    <w:rsid w:val="00720AE5"/>
    <w:rsid w:val="00CD1419"/>
    <w:rsid w:val="00FA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A6561D2"/>
  <w15:chartTrackingRefBased/>
  <w15:docId w15:val="{6FEEF30C-4161-4B63-80A8-AFD27D6D4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4&#24180;&#24230;\R4.7-9\&#20385;&#26684;&#34920;\&#12481;&#12515;&#12540;&#12488;&#21407;&#26412;&#65288;R4.7-9&#65289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4&#24180;&#24230;\R4.7-9\&#20385;&#26684;&#34920;\&#12481;&#12515;&#12540;&#12488;&#21407;&#26412;&#65288;R4.7-9&#65289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4&#24180;&#24230;\R4.7-9\&#20385;&#26684;&#34920;\&#12481;&#12515;&#12540;&#12488;&#21407;&#26412;&#65288;R4.7-9&#65289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91283232453E-2"/>
          <c:y val="9.0246443352205191E-2"/>
          <c:w val="0.8875298920968212"/>
          <c:h val="0.69439317435504022"/>
        </c:manualLayout>
      </c:layout>
      <c:lineChart>
        <c:grouping val="standard"/>
        <c:varyColors val="0"/>
        <c:ser>
          <c:idx val="1"/>
          <c:order val="0"/>
          <c:tx>
            <c:strRef>
              <c:f>'[チャート原本（R4.7-9）.xls]チャート'!$C$35</c:f>
              <c:strCache>
                <c:ptCount val="1"/>
                <c:pt idx="0">
                  <c:v>５月限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'[チャート原本（R4.7-9）.xls]チャート'!$A$621:$A$648</c:f>
              <c:numCache>
                <c:formatCode>m"月"d"日"</c:formatCode>
                <c:ptCount val="28"/>
                <c:pt idx="0">
                  <c:v>44533</c:v>
                </c:pt>
                <c:pt idx="1">
                  <c:v>44540</c:v>
                </c:pt>
                <c:pt idx="2">
                  <c:v>44547</c:v>
                </c:pt>
                <c:pt idx="3">
                  <c:v>44919</c:v>
                </c:pt>
                <c:pt idx="4">
                  <c:v>44561</c:v>
                </c:pt>
                <c:pt idx="5">
                  <c:v>44568</c:v>
                </c:pt>
                <c:pt idx="6">
                  <c:v>44575</c:v>
                </c:pt>
                <c:pt idx="7">
                  <c:v>44582</c:v>
                </c:pt>
                <c:pt idx="8">
                  <c:v>44589</c:v>
                </c:pt>
                <c:pt idx="9">
                  <c:v>44596</c:v>
                </c:pt>
                <c:pt idx="10">
                  <c:v>44603</c:v>
                </c:pt>
                <c:pt idx="11">
                  <c:v>44610</c:v>
                </c:pt>
                <c:pt idx="12">
                  <c:v>44617</c:v>
                </c:pt>
                <c:pt idx="13">
                  <c:v>44624</c:v>
                </c:pt>
                <c:pt idx="14">
                  <c:v>44631</c:v>
                </c:pt>
                <c:pt idx="15">
                  <c:v>44638</c:v>
                </c:pt>
                <c:pt idx="16">
                  <c:v>44645</c:v>
                </c:pt>
                <c:pt idx="17">
                  <c:v>44652</c:v>
                </c:pt>
                <c:pt idx="18">
                  <c:v>44659</c:v>
                </c:pt>
                <c:pt idx="19">
                  <c:v>44665</c:v>
                </c:pt>
                <c:pt idx="20">
                  <c:v>44673</c:v>
                </c:pt>
                <c:pt idx="21">
                  <c:v>44680</c:v>
                </c:pt>
                <c:pt idx="22">
                  <c:v>44687</c:v>
                </c:pt>
                <c:pt idx="23">
                  <c:v>44694</c:v>
                </c:pt>
                <c:pt idx="24">
                  <c:v>44701</c:v>
                </c:pt>
                <c:pt idx="25">
                  <c:v>44708</c:v>
                </c:pt>
                <c:pt idx="26">
                  <c:v>44715</c:v>
                </c:pt>
                <c:pt idx="27">
                  <c:v>44722</c:v>
                </c:pt>
              </c:numCache>
            </c:numRef>
          </c:cat>
          <c:val>
            <c:numRef>
              <c:f>'[チャート原本（R4.7-9）.xls]チャート'!$C$621:$C$648</c:f>
              <c:numCache>
                <c:formatCode>General</c:formatCode>
                <c:ptCount val="28"/>
                <c:pt idx="0">
                  <c:v>586.25</c:v>
                </c:pt>
                <c:pt idx="1">
                  <c:v>592</c:v>
                </c:pt>
                <c:pt idx="2">
                  <c:v>594.25</c:v>
                </c:pt>
                <c:pt idx="3">
                  <c:v>607.25</c:v>
                </c:pt>
                <c:pt idx="4">
                  <c:v>595</c:v>
                </c:pt>
                <c:pt idx="5">
                  <c:v>607.75</c:v>
                </c:pt>
                <c:pt idx="6">
                  <c:v>597.25</c:v>
                </c:pt>
                <c:pt idx="7">
                  <c:v>614</c:v>
                </c:pt>
                <c:pt idx="8">
                  <c:v>633.25</c:v>
                </c:pt>
                <c:pt idx="9">
                  <c:v>621.75</c:v>
                </c:pt>
                <c:pt idx="10">
                  <c:v>650.5</c:v>
                </c:pt>
                <c:pt idx="11">
                  <c:v>652.75</c:v>
                </c:pt>
                <c:pt idx="12">
                  <c:v>655.75</c:v>
                </c:pt>
                <c:pt idx="13">
                  <c:v>754.25</c:v>
                </c:pt>
                <c:pt idx="14">
                  <c:v>762.5</c:v>
                </c:pt>
                <c:pt idx="15">
                  <c:v>741.75</c:v>
                </c:pt>
                <c:pt idx="16">
                  <c:v>754</c:v>
                </c:pt>
                <c:pt idx="17">
                  <c:v>735</c:v>
                </c:pt>
                <c:pt idx="18">
                  <c:v>768.75</c:v>
                </c:pt>
                <c:pt idx="19">
                  <c:v>790.25</c:v>
                </c:pt>
                <c:pt idx="20">
                  <c:v>793</c:v>
                </c:pt>
                <c:pt idx="21">
                  <c:v>818.25</c:v>
                </c:pt>
                <c:pt idx="22">
                  <c:v>792.25</c:v>
                </c:pt>
                <c:pt idx="23">
                  <c:v>794.5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18B-4F5A-8760-ABD5C28E7656}"/>
            </c:ext>
          </c:extLst>
        </c:ser>
        <c:ser>
          <c:idx val="2"/>
          <c:order val="1"/>
          <c:tx>
            <c:strRef>
              <c:f>'[チャート原本（R4.7-9）.xls]チャート'!$D$35</c:f>
              <c:strCache>
                <c:ptCount val="1"/>
                <c:pt idx="0">
                  <c:v>７月限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'[チャート原本（R4.7-9）.xls]チャート'!$A$621:$A$648</c:f>
              <c:numCache>
                <c:formatCode>m"月"d"日"</c:formatCode>
                <c:ptCount val="28"/>
                <c:pt idx="0">
                  <c:v>44533</c:v>
                </c:pt>
                <c:pt idx="1">
                  <c:v>44540</c:v>
                </c:pt>
                <c:pt idx="2">
                  <c:v>44547</c:v>
                </c:pt>
                <c:pt idx="3">
                  <c:v>44919</c:v>
                </c:pt>
                <c:pt idx="4">
                  <c:v>44561</c:v>
                </c:pt>
                <c:pt idx="5">
                  <c:v>44568</c:v>
                </c:pt>
                <c:pt idx="6">
                  <c:v>44575</c:v>
                </c:pt>
                <c:pt idx="7">
                  <c:v>44582</c:v>
                </c:pt>
                <c:pt idx="8">
                  <c:v>44589</c:v>
                </c:pt>
                <c:pt idx="9">
                  <c:v>44596</c:v>
                </c:pt>
                <c:pt idx="10">
                  <c:v>44603</c:v>
                </c:pt>
                <c:pt idx="11">
                  <c:v>44610</c:v>
                </c:pt>
                <c:pt idx="12">
                  <c:v>44617</c:v>
                </c:pt>
                <c:pt idx="13">
                  <c:v>44624</c:v>
                </c:pt>
                <c:pt idx="14">
                  <c:v>44631</c:v>
                </c:pt>
                <c:pt idx="15">
                  <c:v>44638</c:v>
                </c:pt>
                <c:pt idx="16">
                  <c:v>44645</c:v>
                </c:pt>
                <c:pt idx="17">
                  <c:v>44652</c:v>
                </c:pt>
                <c:pt idx="18">
                  <c:v>44659</c:v>
                </c:pt>
                <c:pt idx="19">
                  <c:v>44665</c:v>
                </c:pt>
                <c:pt idx="20">
                  <c:v>44673</c:v>
                </c:pt>
                <c:pt idx="21">
                  <c:v>44680</c:v>
                </c:pt>
                <c:pt idx="22">
                  <c:v>44687</c:v>
                </c:pt>
                <c:pt idx="23">
                  <c:v>44694</c:v>
                </c:pt>
                <c:pt idx="24">
                  <c:v>44701</c:v>
                </c:pt>
                <c:pt idx="25">
                  <c:v>44708</c:v>
                </c:pt>
                <c:pt idx="26">
                  <c:v>44715</c:v>
                </c:pt>
                <c:pt idx="27">
                  <c:v>44722</c:v>
                </c:pt>
              </c:numCache>
            </c:numRef>
          </c:cat>
          <c:val>
            <c:numRef>
              <c:f>'[チャート原本（R4.7-9）.xls]チャート'!$D$621:$D$648</c:f>
              <c:numCache>
                <c:formatCode>General</c:formatCode>
                <c:ptCount val="28"/>
                <c:pt idx="3">
                  <c:v>606</c:v>
                </c:pt>
                <c:pt idx="4">
                  <c:v>593.5</c:v>
                </c:pt>
                <c:pt idx="5">
                  <c:v>604.5</c:v>
                </c:pt>
                <c:pt idx="6">
                  <c:v>593.5</c:v>
                </c:pt>
                <c:pt idx="7">
                  <c:v>608.5</c:v>
                </c:pt>
                <c:pt idx="8">
                  <c:v>626.25</c:v>
                </c:pt>
                <c:pt idx="9">
                  <c:v>618.5</c:v>
                </c:pt>
                <c:pt idx="10">
                  <c:v>645.25</c:v>
                </c:pt>
                <c:pt idx="11">
                  <c:v>647</c:v>
                </c:pt>
                <c:pt idx="12">
                  <c:v>644</c:v>
                </c:pt>
                <c:pt idx="13">
                  <c:v>721.25</c:v>
                </c:pt>
                <c:pt idx="14">
                  <c:v>728.75</c:v>
                </c:pt>
                <c:pt idx="15">
                  <c:v>712.5</c:v>
                </c:pt>
                <c:pt idx="16">
                  <c:v>734.75</c:v>
                </c:pt>
                <c:pt idx="17">
                  <c:v>721.75</c:v>
                </c:pt>
                <c:pt idx="18">
                  <c:v>760.75</c:v>
                </c:pt>
                <c:pt idx="19">
                  <c:v>783.75</c:v>
                </c:pt>
                <c:pt idx="20">
                  <c:v>789</c:v>
                </c:pt>
                <c:pt idx="21">
                  <c:v>813.5</c:v>
                </c:pt>
                <c:pt idx="22">
                  <c:v>784.75</c:v>
                </c:pt>
                <c:pt idx="23">
                  <c:v>781.25</c:v>
                </c:pt>
                <c:pt idx="24">
                  <c:v>778.75</c:v>
                </c:pt>
                <c:pt idx="25">
                  <c:v>777.25</c:v>
                </c:pt>
                <c:pt idx="26">
                  <c:v>727</c:v>
                </c:pt>
                <c:pt idx="27">
                  <c:v>773.25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18B-4F5A-8760-ABD5C28E765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81413504"/>
        <c:axId val="1"/>
      </c:lineChart>
      <c:catAx>
        <c:axId val="48141350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850"/>
          <c:min val="55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  <a:bevel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481413504"/>
        <c:crosses val="autoZero"/>
        <c:crossBetween val="midCat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6815266621699352"/>
          <c:y val="0.63924876885977999"/>
          <c:w val="0.12623776362105263"/>
          <c:h val="9.7532440837062029E-2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4176796527884995"/>
          <c:y val="6.3548288758522751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18337617823479E-2"/>
          <c:y val="9.7517510663693477E-2"/>
          <c:w val="0.89760122529670938"/>
          <c:h val="0.68560367454068238"/>
        </c:manualLayout>
      </c:layout>
      <c:lineChart>
        <c:grouping val="standard"/>
        <c:varyColors val="0"/>
        <c:ser>
          <c:idx val="1"/>
          <c:order val="0"/>
          <c:tx>
            <c:strRef>
              <c:f>'[チャート原本（R4.7-9）.xls]チャート'!$AQ$35</c:f>
              <c:strCache>
                <c:ptCount val="1"/>
                <c:pt idx="0">
                  <c:v>期近限月
ﾄﾞﾙ/ＭＴ</c:v>
                </c:pt>
              </c:strCache>
            </c:strRef>
          </c:tx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>
                  <a:alpha val="93000"/>
                </a:schemeClr>
              </a:solidFill>
              <a:ln>
                <a:solidFill>
                  <a:schemeClr val="tx1"/>
                </a:solidFill>
                <a:prstDash val="solid"/>
              </a:ln>
            </c:spPr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F1DD-4EA9-9370-516CE26AC7B8}"/>
              </c:ext>
            </c:extLst>
          </c:dPt>
          <c:cat>
            <c:numRef>
              <c:f>'[チャート原本（R4.7-9）.xls]チャート'!$AP$621:$AP$648</c:f>
              <c:numCache>
                <c:formatCode>m"月"d"日"</c:formatCode>
                <c:ptCount val="28"/>
                <c:pt idx="0">
                  <c:v>44533</c:v>
                </c:pt>
                <c:pt idx="1">
                  <c:v>44540</c:v>
                </c:pt>
                <c:pt idx="2">
                  <c:v>44547</c:v>
                </c:pt>
                <c:pt idx="3">
                  <c:v>44553</c:v>
                </c:pt>
                <c:pt idx="4">
                  <c:v>44561</c:v>
                </c:pt>
                <c:pt idx="5">
                  <c:v>44568</c:v>
                </c:pt>
                <c:pt idx="6">
                  <c:v>44575</c:v>
                </c:pt>
                <c:pt idx="7">
                  <c:v>44582</c:v>
                </c:pt>
                <c:pt idx="8">
                  <c:v>44589</c:v>
                </c:pt>
                <c:pt idx="9">
                  <c:v>44596</c:v>
                </c:pt>
                <c:pt idx="10">
                  <c:v>44603</c:v>
                </c:pt>
                <c:pt idx="11">
                  <c:v>44610</c:v>
                </c:pt>
                <c:pt idx="12">
                  <c:v>44617</c:v>
                </c:pt>
                <c:pt idx="13">
                  <c:v>44624</c:v>
                </c:pt>
                <c:pt idx="14">
                  <c:v>44631</c:v>
                </c:pt>
                <c:pt idx="15">
                  <c:v>44638</c:v>
                </c:pt>
                <c:pt idx="16">
                  <c:v>44645</c:v>
                </c:pt>
                <c:pt idx="17">
                  <c:v>44652</c:v>
                </c:pt>
                <c:pt idx="18">
                  <c:v>44659</c:v>
                </c:pt>
                <c:pt idx="19">
                  <c:v>44665</c:v>
                </c:pt>
                <c:pt idx="20">
                  <c:v>44673</c:v>
                </c:pt>
                <c:pt idx="21">
                  <c:v>44680</c:v>
                </c:pt>
                <c:pt idx="22">
                  <c:v>44687</c:v>
                </c:pt>
                <c:pt idx="23">
                  <c:v>44694</c:v>
                </c:pt>
                <c:pt idx="24">
                  <c:v>44701</c:v>
                </c:pt>
                <c:pt idx="25">
                  <c:v>44708</c:v>
                </c:pt>
                <c:pt idx="26">
                  <c:v>44715</c:v>
                </c:pt>
                <c:pt idx="27">
                  <c:v>44722</c:v>
                </c:pt>
              </c:numCache>
            </c:numRef>
          </c:cat>
          <c:val>
            <c:numRef>
              <c:f>'[チャート原本（R4.7-9）.xls]チャート'!$AQ$621:$AQ$648</c:f>
              <c:numCache>
                <c:formatCode>#,##0.00_);[Red]\(#,##0.00\)</c:formatCode>
                <c:ptCount val="28"/>
                <c:pt idx="0">
                  <c:v>395.28478000000007</c:v>
                </c:pt>
                <c:pt idx="1">
                  <c:v>404.32364000000001</c:v>
                </c:pt>
                <c:pt idx="2">
                  <c:v>418.32285000000002</c:v>
                </c:pt>
                <c:pt idx="3">
                  <c:v>447.64403000000004</c:v>
                </c:pt>
                <c:pt idx="4">
                  <c:v>453.81691000000001</c:v>
                </c:pt>
                <c:pt idx="5">
                  <c:v>468.47750000000002</c:v>
                </c:pt>
                <c:pt idx="6">
                  <c:v>447.09288000000004</c:v>
                </c:pt>
                <c:pt idx="7">
                  <c:v>432.87321000000003</c:v>
                </c:pt>
                <c:pt idx="8">
                  <c:v>453.26576</c:v>
                </c:pt>
                <c:pt idx="9">
                  <c:v>489.31097</c:v>
                </c:pt>
                <c:pt idx="10">
                  <c:v>503.31018000000006</c:v>
                </c:pt>
                <c:pt idx="11">
                  <c:v>493.72017</c:v>
                </c:pt>
                <c:pt idx="12">
                  <c:v>494.16109000000006</c:v>
                </c:pt>
                <c:pt idx="13">
                  <c:v>507.49892</c:v>
                </c:pt>
                <c:pt idx="14">
                  <c:v>525.90733</c:v>
                </c:pt>
                <c:pt idx="15">
                  <c:v>525.7971</c:v>
                </c:pt>
                <c:pt idx="16">
                  <c:v>537.81217000000004</c:v>
                </c:pt>
                <c:pt idx="17">
                  <c:v>496.03500000000003</c:v>
                </c:pt>
                <c:pt idx="18">
                  <c:v>516.09685999999999</c:v>
                </c:pt>
                <c:pt idx="19">
                  <c:v>508.60122000000001</c:v>
                </c:pt>
                <c:pt idx="20">
                  <c:v>505.73524000000003</c:v>
                </c:pt>
                <c:pt idx="21">
                  <c:v>485.56315000000001</c:v>
                </c:pt>
                <c:pt idx="22">
                  <c:v>455.91128000000003</c:v>
                </c:pt>
                <c:pt idx="23">
                  <c:v>451.17139000000003</c:v>
                </c:pt>
                <c:pt idx="24">
                  <c:v>473.87876999999997</c:v>
                </c:pt>
                <c:pt idx="25">
                  <c:v>476.52429000000006</c:v>
                </c:pt>
                <c:pt idx="26">
                  <c:v>449.62817000000001</c:v>
                </c:pt>
                <c:pt idx="27">
                  <c:v>472.99693000000008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F1DD-4EA9-9370-516CE26AC7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81408912"/>
        <c:axId val="1"/>
      </c:lineChart>
      <c:catAx>
        <c:axId val="48140891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in val="320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62648051344E-2"/>
              <c:y val="8.6655811083104703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81408912"/>
        <c:crosses val="autoZero"/>
        <c:crossBetween val="midCat"/>
        <c:majorUnit val="40"/>
        <c:minorUnit val="4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ドル円為替相場（東京市場対顧客電信相場仲値）</a:t>
            </a:r>
          </a:p>
        </c:rich>
      </c:tx>
      <c:layout>
        <c:manualLayout>
          <c:xMode val="edge"/>
          <c:yMode val="edge"/>
          <c:x val="0.18394666795066436"/>
          <c:y val="4.0002510415811767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9032280055902108E-2"/>
          <c:y val="9.7939688869363439E-2"/>
          <c:w val="0.88645217140383759"/>
          <c:h val="0.68398467358962101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7C90-4327-A29A-97E0AD2B20A3}"/>
              </c:ext>
            </c:extLst>
          </c:dPt>
          <c:cat>
            <c:numRef>
              <c:f>'[チャート原本（R4.7-9）.xls]チャート'!$AC$622:$AC$649</c:f>
              <c:numCache>
                <c:formatCode>m"月"d"日"</c:formatCode>
                <c:ptCount val="28"/>
                <c:pt idx="0">
                  <c:v>44533</c:v>
                </c:pt>
                <c:pt idx="1">
                  <c:v>44540</c:v>
                </c:pt>
                <c:pt idx="2">
                  <c:v>44547</c:v>
                </c:pt>
                <c:pt idx="3">
                  <c:v>44554</c:v>
                </c:pt>
                <c:pt idx="4">
                  <c:v>44926</c:v>
                </c:pt>
                <c:pt idx="5">
                  <c:v>44568</c:v>
                </c:pt>
                <c:pt idx="6">
                  <c:v>44575</c:v>
                </c:pt>
                <c:pt idx="7">
                  <c:v>44582</c:v>
                </c:pt>
                <c:pt idx="8">
                  <c:v>44589</c:v>
                </c:pt>
                <c:pt idx="9">
                  <c:v>44596</c:v>
                </c:pt>
                <c:pt idx="10">
                  <c:v>44603</c:v>
                </c:pt>
                <c:pt idx="11">
                  <c:v>44610</c:v>
                </c:pt>
                <c:pt idx="12">
                  <c:v>44617</c:v>
                </c:pt>
                <c:pt idx="13">
                  <c:v>44624</c:v>
                </c:pt>
                <c:pt idx="14">
                  <c:v>44631</c:v>
                </c:pt>
                <c:pt idx="15">
                  <c:v>44638</c:v>
                </c:pt>
                <c:pt idx="16">
                  <c:v>44645</c:v>
                </c:pt>
                <c:pt idx="17">
                  <c:v>44652</c:v>
                </c:pt>
                <c:pt idx="18">
                  <c:v>44659</c:v>
                </c:pt>
                <c:pt idx="19">
                  <c:v>44666</c:v>
                </c:pt>
                <c:pt idx="20">
                  <c:v>44673</c:v>
                </c:pt>
                <c:pt idx="21">
                  <c:v>44680</c:v>
                </c:pt>
                <c:pt idx="22">
                  <c:v>44687</c:v>
                </c:pt>
                <c:pt idx="23">
                  <c:v>44694</c:v>
                </c:pt>
                <c:pt idx="24">
                  <c:v>44701</c:v>
                </c:pt>
                <c:pt idx="25">
                  <c:v>44708</c:v>
                </c:pt>
                <c:pt idx="26">
                  <c:v>44715</c:v>
                </c:pt>
                <c:pt idx="27">
                  <c:v>44722</c:v>
                </c:pt>
              </c:numCache>
            </c:numRef>
          </c:cat>
          <c:val>
            <c:numRef>
              <c:f>'[チャート原本（R4.7-9）.xls]チャート'!$AD$622:$AD$649</c:f>
              <c:numCache>
                <c:formatCode>General</c:formatCode>
                <c:ptCount val="28"/>
                <c:pt idx="0">
                  <c:v>113.1</c:v>
                </c:pt>
                <c:pt idx="1">
                  <c:v>113.47</c:v>
                </c:pt>
                <c:pt idx="2">
                  <c:v>113.87</c:v>
                </c:pt>
                <c:pt idx="3">
                  <c:v>114.5</c:v>
                </c:pt>
                <c:pt idx="4">
                  <c:v>114.95</c:v>
                </c:pt>
                <c:pt idx="5">
                  <c:v>115.98</c:v>
                </c:pt>
                <c:pt idx="6">
                  <c:v>114.11</c:v>
                </c:pt>
                <c:pt idx="7">
                  <c:v>113.84</c:v>
                </c:pt>
                <c:pt idx="8">
                  <c:v>115.46</c:v>
                </c:pt>
                <c:pt idx="9">
                  <c:v>115.01</c:v>
                </c:pt>
                <c:pt idx="10">
                  <c:v>115.61</c:v>
                </c:pt>
                <c:pt idx="11">
                  <c:v>114.95</c:v>
                </c:pt>
                <c:pt idx="12">
                  <c:v>115.57</c:v>
                </c:pt>
                <c:pt idx="13">
                  <c:v>115.42</c:v>
                </c:pt>
                <c:pt idx="14">
                  <c:v>116.32</c:v>
                </c:pt>
                <c:pt idx="15">
                  <c:v>118.69</c:v>
                </c:pt>
                <c:pt idx="16">
                  <c:v>122.07</c:v>
                </c:pt>
                <c:pt idx="17">
                  <c:v>122.2</c:v>
                </c:pt>
                <c:pt idx="18">
                  <c:v>123.79</c:v>
                </c:pt>
                <c:pt idx="19">
                  <c:v>126.37</c:v>
                </c:pt>
                <c:pt idx="20">
                  <c:v>128.65</c:v>
                </c:pt>
                <c:pt idx="21">
                  <c:v>128.66</c:v>
                </c:pt>
                <c:pt idx="22">
                  <c:v>130.52000000000001</c:v>
                </c:pt>
                <c:pt idx="23">
                  <c:v>128.9</c:v>
                </c:pt>
                <c:pt idx="24">
                  <c:v>127.85</c:v>
                </c:pt>
                <c:pt idx="25">
                  <c:v>127.03</c:v>
                </c:pt>
                <c:pt idx="26">
                  <c:v>129.83000000000001</c:v>
                </c:pt>
                <c:pt idx="27">
                  <c:v>134.22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7C90-4327-A29A-97E0AD2B20A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81411208"/>
        <c:axId val="1"/>
      </c:lineChart>
      <c:catAx>
        <c:axId val="48141120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135"/>
          <c:min val="111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609749898579E-2"/>
              <c:y val="8.6655147488007307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81411208"/>
        <c:crosses val="autoZero"/>
        <c:crossBetween val="midCat"/>
        <c:majorUnit val="4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0.36662</cdr:x>
      <cdr:y>0.01383</cdr:y>
    </cdr:from>
    <cdr:to>
      <cdr:x>0.65553</cdr:x>
      <cdr:y>0.08884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436524" y="46131"/>
          <a:ext cx="1920069" cy="25020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0.01957</cdr:x>
      <cdr:y>0</cdr:y>
    </cdr:from>
    <cdr:to>
      <cdr:x>0.17168</cdr:x>
      <cdr:y>0.07091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130032" y="-457200"/>
          <a:ext cx="1010910" cy="2269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太田　夕貴</dc:creator>
  <cp:keywords/>
  <dc:description/>
  <cp:lastModifiedBy>太田　夕貴</cp:lastModifiedBy>
  <cp:revision>5</cp:revision>
  <cp:lastPrinted>2022-06-16T07:45:00Z</cp:lastPrinted>
  <dcterms:created xsi:type="dcterms:W3CDTF">2022-06-16T07:29:00Z</dcterms:created>
  <dcterms:modified xsi:type="dcterms:W3CDTF">2022-06-16T07:54:00Z</dcterms:modified>
</cp:coreProperties>
</file>